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96905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bookmarkStart w:id="0" w:name="__DdeLink__232_681172349"/>
      <w:r w:rsidRPr="00640A77">
        <w:rPr>
          <w:rFonts w:asciiTheme="minorHAnsi" w:hAnsiTheme="minorHAnsi" w:cstheme="minorHAnsi"/>
          <w:sz w:val="20"/>
          <w:szCs w:val="20"/>
        </w:rPr>
        <w:t xml:space="preserve">Załącznik nr 1 </w:t>
      </w:r>
    </w:p>
    <w:p w14:paraId="062EA290" w14:textId="65EF8D74" w:rsidR="0056276E" w:rsidRPr="00640A77" w:rsidRDefault="005E491B" w:rsidP="00885253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sz w:val="20"/>
          <w:szCs w:val="20"/>
        </w:rPr>
        <w:t>do Zarządzenia Nr</w:t>
      </w:r>
      <w:r w:rsidR="005A3BD7">
        <w:rPr>
          <w:rFonts w:asciiTheme="minorHAnsi" w:hAnsiTheme="minorHAnsi" w:cstheme="minorHAnsi"/>
          <w:sz w:val="20"/>
          <w:szCs w:val="20"/>
        </w:rPr>
        <w:t xml:space="preserve">  </w:t>
      </w:r>
      <w:r w:rsidR="007C006A">
        <w:rPr>
          <w:rFonts w:asciiTheme="minorHAnsi" w:hAnsiTheme="minorHAnsi" w:cstheme="minorHAnsi"/>
          <w:sz w:val="20"/>
          <w:szCs w:val="20"/>
        </w:rPr>
        <w:t>6</w:t>
      </w:r>
      <w:r w:rsidR="005A3BD7">
        <w:rPr>
          <w:rFonts w:asciiTheme="minorHAnsi" w:hAnsiTheme="minorHAnsi" w:cstheme="minorHAnsi"/>
          <w:sz w:val="20"/>
          <w:szCs w:val="20"/>
        </w:rPr>
        <w:t xml:space="preserve"> </w:t>
      </w:r>
      <w:r w:rsidRPr="00640A77">
        <w:rPr>
          <w:rFonts w:asciiTheme="minorHAnsi" w:hAnsiTheme="minorHAnsi" w:cstheme="minorHAnsi"/>
          <w:sz w:val="20"/>
          <w:szCs w:val="20"/>
        </w:rPr>
        <w:t>/2020</w:t>
      </w:r>
    </w:p>
    <w:p w14:paraId="461F1533" w14:textId="55BE6D21" w:rsidR="0056276E" w:rsidRPr="00640A77" w:rsidRDefault="007C006A" w:rsidP="00885253">
      <w:pPr>
        <w:spacing w:after="0" w:line="240" w:lineRule="auto"/>
        <w:ind w:left="5672" w:firstLine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Dyrektora Szkoły Podstawowej </w:t>
      </w:r>
      <w:r>
        <w:rPr>
          <w:rFonts w:asciiTheme="minorHAnsi" w:hAnsiTheme="minorHAnsi" w:cstheme="minorHAnsi"/>
          <w:sz w:val="20"/>
          <w:szCs w:val="20"/>
        </w:rPr>
        <w:br/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  <w:t>w Sątopach</w:t>
      </w:r>
    </w:p>
    <w:bookmarkEnd w:id="0"/>
    <w:p w14:paraId="317D29C8" w14:textId="5179E269" w:rsidR="0056276E" w:rsidRPr="00640A77" w:rsidRDefault="007C006A" w:rsidP="00885253">
      <w:pPr>
        <w:spacing w:after="0" w:line="240" w:lineRule="auto"/>
        <w:ind w:left="638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z dnia 18 </w:t>
      </w:r>
      <w:r w:rsidR="005E491B" w:rsidRPr="00640A77">
        <w:rPr>
          <w:rFonts w:asciiTheme="minorHAnsi" w:hAnsiTheme="minorHAnsi" w:cstheme="minorHAnsi"/>
          <w:sz w:val="20"/>
          <w:szCs w:val="20"/>
        </w:rPr>
        <w:t xml:space="preserve">maja 2020 r. </w:t>
      </w:r>
    </w:p>
    <w:p w14:paraId="29B8B8D8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98127B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40A77">
        <w:rPr>
          <w:rFonts w:asciiTheme="minorHAnsi" w:hAnsiTheme="minorHAnsi" w:cstheme="minorHAnsi"/>
          <w:sz w:val="24"/>
          <w:szCs w:val="24"/>
        </w:rPr>
        <w:t>.........................................................</w:t>
      </w:r>
    </w:p>
    <w:p w14:paraId="1B09D4A0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 xml:space="preserve">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>Imię i nazwisko rodzica składającego oświadczenie</w:t>
      </w:r>
    </w:p>
    <w:p w14:paraId="632EACBB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0A55B07" w14:textId="07172687" w:rsidR="0056276E" w:rsidRPr="00640A77" w:rsidRDefault="00885253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</w:t>
      </w:r>
      <w:r w:rsidR="005E491B" w:rsidRPr="00640A77">
        <w:rPr>
          <w:rFonts w:asciiTheme="minorHAnsi" w:hAnsiTheme="minorHAnsi" w:cstheme="minorHAnsi"/>
          <w:b/>
          <w:bCs/>
          <w:sz w:val="24"/>
          <w:szCs w:val="24"/>
        </w:rPr>
        <w:t>Dane do kontaktowania się</w:t>
      </w:r>
    </w:p>
    <w:p w14:paraId="32A1CDE5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40A77">
        <w:rPr>
          <w:rFonts w:asciiTheme="minorHAnsi" w:hAnsiTheme="minorHAnsi" w:cstheme="minorHAnsi"/>
          <w:b/>
          <w:bCs/>
          <w:sz w:val="24"/>
          <w:szCs w:val="24"/>
        </w:rPr>
        <w:t>w sprawie rozpatrzenia wniosku</w:t>
      </w:r>
    </w:p>
    <w:p w14:paraId="0464A66F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4519471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>Tel....................................................</w:t>
      </w:r>
    </w:p>
    <w:p w14:paraId="68B87BA7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086CB640" w14:textId="77777777" w:rsidR="0056276E" w:rsidRPr="00640A77" w:rsidRDefault="005E491B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640A77">
        <w:rPr>
          <w:rFonts w:asciiTheme="minorHAnsi" w:hAnsiTheme="minorHAnsi" w:cstheme="minorHAnsi"/>
          <w:i/>
          <w:iCs/>
          <w:sz w:val="24"/>
          <w:szCs w:val="24"/>
        </w:rPr>
        <w:t>e-mail...............................................</w:t>
      </w:r>
    </w:p>
    <w:p w14:paraId="4D985D09" w14:textId="77777777" w:rsidR="0056276E" w:rsidRPr="00640A77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9360D6A" w14:textId="4D220C48" w:rsidR="0056276E" w:rsidRPr="00637B71" w:rsidRDefault="005E491B" w:rsidP="00885253">
      <w:pPr>
        <w:spacing w:after="0" w:line="240" w:lineRule="auto"/>
        <w:ind w:hanging="360"/>
        <w:jc w:val="both"/>
        <w:rPr>
          <w:rFonts w:asciiTheme="minorHAnsi" w:hAnsiTheme="minorHAnsi" w:cstheme="minorHAnsi"/>
          <w:sz w:val="28"/>
          <w:szCs w:val="28"/>
        </w:rPr>
      </w:pP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Pr="00640A77">
        <w:rPr>
          <w:rFonts w:asciiTheme="minorHAnsi" w:hAnsiTheme="minorHAnsi" w:cstheme="minorHAnsi"/>
          <w:sz w:val="24"/>
          <w:szCs w:val="24"/>
        </w:rPr>
        <w:tab/>
      </w:r>
      <w:r w:rsidR="00885253">
        <w:rPr>
          <w:rFonts w:asciiTheme="minorHAnsi" w:hAnsiTheme="minorHAnsi" w:cstheme="minorHAnsi"/>
          <w:sz w:val="24"/>
          <w:szCs w:val="24"/>
        </w:rPr>
        <w:tab/>
      </w:r>
      <w:r w:rsidRPr="00637B71">
        <w:rPr>
          <w:rFonts w:asciiTheme="minorHAnsi" w:hAnsiTheme="minorHAnsi" w:cstheme="minorHAnsi"/>
          <w:b/>
          <w:bCs/>
          <w:sz w:val="28"/>
          <w:szCs w:val="28"/>
        </w:rPr>
        <w:t xml:space="preserve">Dyrektor </w:t>
      </w:r>
    </w:p>
    <w:p w14:paraId="59AD91F8" w14:textId="7EB6A4B9" w:rsidR="0056276E" w:rsidRPr="00637B71" w:rsidRDefault="005E491B" w:rsidP="00885253">
      <w:pPr>
        <w:spacing w:after="0" w:line="240" w:lineRule="auto"/>
        <w:ind w:hanging="360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37B71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                                                                                         </w:t>
      </w:r>
      <w:r w:rsidR="007C006A"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  <w:t>Szkoły Podstawowej</w:t>
      </w:r>
    </w:p>
    <w:p w14:paraId="72C5B799" w14:textId="327A021B" w:rsidR="0056276E" w:rsidRPr="00637B71" w:rsidRDefault="007C006A" w:rsidP="00885253">
      <w:pPr>
        <w:spacing w:after="0" w:line="240" w:lineRule="auto"/>
        <w:ind w:left="4963" w:firstLine="709"/>
        <w:jc w:val="both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w Sątopach</w:t>
      </w:r>
    </w:p>
    <w:p w14:paraId="262166FD" w14:textId="77777777" w:rsidR="0056276E" w:rsidRPr="00640A77" w:rsidRDefault="0056276E" w:rsidP="00885253">
      <w:pPr>
        <w:pStyle w:val="menfon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6A78BBDE" w14:textId="77777777" w:rsidR="00BB42EF" w:rsidRPr="00640A77" w:rsidRDefault="00BB42EF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</w:p>
    <w:p w14:paraId="34CC2A30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Wniosek</w:t>
      </w:r>
    </w:p>
    <w:p w14:paraId="177B348E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bookmarkStart w:id="1" w:name="_Hlk39221236"/>
      <w:bookmarkEnd w:id="1"/>
      <w:r w:rsidRPr="00640A77">
        <w:rPr>
          <w:rFonts w:asciiTheme="minorHAnsi" w:hAnsiTheme="minorHAnsi" w:cstheme="minorHAnsi"/>
          <w:b/>
          <w:bCs/>
        </w:rPr>
        <w:t>o wznowienie opieki przedszkolnej w okresie epidemii</w:t>
      </w:r>
    </w:p>
    <w:p w14:paraId="6C9BD924" w14:textId="77777777" w:rsidR="0056276E" w:rsidRPr="00640A77" w:rsidRDefault="0056276E" w:rsidP="00885253">
      <w:pPr>
        <w:spacing w:after="0" w:line="360" w:lineRule="auto"/>
        <w:contextualSpacing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31E624B4" w14:textId="7F2E55D4" w:rsidR="0056276E" w:rsidRPr="00640A77" w:rsidRDefault="005E491B" w:rsidP="00F65E66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40A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</w:t>
      </w:r>
      <w:r w:rsidRPr="00640A77">
        <w:rPr>
          <w:rFonts w:asciiTheme="minorHAnsi" w:hAnsiTheme="minorHAnsi" w:cstheme="minorHAnsi"/>
          <w:i/>
        </w:rPr>
        <w:t>i 4 maja 2020</w:t>
      </w:r>
      <w:r w:rsidRPr="00640A77">
        <w:rPr>
          <w:rFonts w:asciiTheme="minorHAnsi" w:hAnsiTheme="minorHAnsi" w:cstheme="minorHAnsi"/>
        </w:rPr>
        <w:t xml:space="preserve"> </w:t>
      </w:r>
      <w:r w:rsidRPr="00640A77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na podstawie art. 8 ustawy z dnia 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t>z dnia 14 marca 1985 r. o Państwowej Inspekcji Sanitarnej (</w:t>
      </w:r>
      <w:proofErr w:type="spellStart"/>
      <w:r w:rsidRPr="00640A77">
        <w:rPr>
          <w:rFonts w:asciiTheme="minorHAnsi" w:hAnsiTheme="minorHAnsi" w:cstheme="minorHAnsi"/>
          <w:i/>
          <w:iCs/>
          <w:sz w:val="20"/>
          <w:szCs w:val="20"/>
        </w:rPr>
        <w:t>t.j</w:t>
      </w:r>
      <w:proofErr w:type="spellEnd"/>
      <w:r w:rsidRPr="00640A77">
        <w:rPr>
          <w:rFonts w:asciiTheme="minorHAnsi" w:hAnsiTheme="minorHAnsi" w:cstheme="minorHAnsi"/>
          <w:i/>
          <w:iCs/>
          <w:sz w:val="20"/>
          <w:szCs w:val="20"/>
        </w:rPr>
        <w:t>. Dz. U. z 2019 r. poz. 59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br/>
        <w:t>z</w:t>
      </w:r>
      <w:r w:rsidR="00F65E66">
        <w:rPr>
          <w:rFonts w:asciiTheme="minorHAnsi" w:hAnsiTheme="minorHAnsi" w:cstheme="minorHAnsi"/>
          <w:i/>
          <w:iCs/>
          <w:sz w:val="20"/>
          <w:szCs w:val="20"/>
        </w:rPr>
        <w:t xml:space="preserve">e </w:t>
      </w:r>
      <w:r w:rsidRPr="00640A77">
        <w:rPr>
          <w:rFonts w:asciiTheme="minorHAnsi" w:hAnsiTheme="minorHAnsi" w:cstheme="minorHAnsi"/>
          <w:i/>
          <w:iCs/>
          <w:sz w:val="20"/>
          <w:szCs w:val="20"/>
        </w:rPr>
        <w:t xml:space="preserve">zm.) oraz wytycznych opublikowanych </w:t>
      </w:r>
      <w:r w:rsidRPr="00640A77">
        <w:rPr>
          <w:rFonts w:asciiTheme="minorHAnsi" w:hAnsiTheme="minorHAnsi" w:cstheme="minorHAnsi"/>
          <w:sz w:val="20"/>
          <w:szCs w:val="20"/>
          <w:lang w:eastAsia="pl-PL"/>
        </w:rPr>
        <w:t xml:space="preserve">wytycznych dla przedszkoli, oddziałów przedszkolnych w szkole podstawowej  i innych form wychowania przedszkolnego opublikowanych na stronie internetowej urzędu obsługującego Ministra Edukacji Narodowej. </w:t>
      </w:r>
    </w:p>
    <w:p w14:paraId="651AD326" w14:textId="77777777" w:rsidR="0056276E" w:rsidRPr="00640A77" w:rsidRDefault="005E491B" w:rsidP="00885253">
      <w:pPr>
        <w:spacing w:after="0" w:line="360" w:lineRule="auto"/>
        <w:contextualSpacing/>
        <w:jc w:val="both"/>
        <w:rPr>
          <w:rFonts w:asciiTheme="minorHAnsi" w:hAnsiTheme="minorHAnsi" w:cstheme="minorHAnsi"/>
          <w:i/>
          <w:iCs/>
          <w:sz w:val="20"/>
          <w:szCs w:val="20"/>
          <w:lang w:eastAsia="pl-PL"/>
        </w:rPr>
      </w:pPr>
      <w:r w:rsidRPr="00640A77">
        <w:rPr>
          <w:rFonts w:asciiTheme="minorHAnsi" w:hAnsiTheme="minorHAnsi" w:cstheme="minorHAnsi"/>
          <w:sz w:val="20"/>
          <w:szCs w:val="20"/>
          <w:lang w:eastAsia="pl-PL"/>
        </w:rPr>
        <w:t xml:space="preserve">* </w:t>
      </w:r>
      <w:r w:rsidRPr="00640A77">
        <w:rPr>
          <w:rFonts w:asciiTheme="minorHAnsi" w:hAnsiTheme="minorHAnsi" w:cstheme="minorHAnsi"/>
          <w:i/>
          <w:iCs/>
          <w:sz w:val="20"/>
          <w:szCs w:val="20"/>
          <w:lang w:eastAsia="pl-PL"/>
        </w:rPr>
        <w:t>Wytyczne dostępne na stronie internetowej placówki.</w:t>
      </w:r>
    </w:p>
    <w:p w14:paraId="512336C4" w14:textId="77777777" w:rsidR="00BB42EF" w:rsidRPr="00640A77" w:rsidRDefault="00BB42EF" w:rsidP="00885253">
      <w:pPr>
        <w:spacing w:after="0" w:line="360" w:lineRule="auto"/>
        <w:contextualSpacing/>
        <w:jc w:val="both"/>
        <w:rPr>
          <w:rFonts w:asciiTheme="minorHAnsi" w:hAnsiTheme="minorHAnsi" w:cstheme="minorHAnsi"/>
          <w:i/>
          <w:iCs/>
        </w:rPr>
      </w:pPr>
    </w:p>
    <w:p w14:paraId="52D6D97C" w14:textId="77777777" w:rsidR="00A2389E" w:rsidRDefault="00A2389E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</w:p>
    <w:p w14:paraId="4EF8CE80" w14:textId="7947CED6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b/>
          <w:bCs/>
        </w:rPr>
        <w:t>Oświadczam,</w:t>
      </w:r>
    </w:p>
    <w:p w14:paraId="3A16E169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 xml:space="preserve">że znam warunki korzystania z opieki przedszkolnej w czasie epidemii </w:t>
      </w:r>
    </w:p>
    <w:p w14:paraId="1AD25BFA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 xml:space="preserve">i wnioskuję o wznowienie opieki przedszkolnej </w:t>
      </w:r>
    </w:p>
    <w:p w14:paraId="131F4FB4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  <w:b/>
          <w:bCs/>
        </w:rPr>
      </w:pPr>
      <w:r w:rsidRPr="00640A77">
        <w:rPr>
          <w:rFonts w:asciiTheme="minorHAnsi" w:hAnsiTheme="minorHAnsi" w:cstheme="minorHAnsi"/>
          <w:b/>
          <w:bCs/>
        </w:rPr>
        <w:t>dla</w:t>
      </w:r>
    </w:p>
    <w:p w14:paraId="3341639D" w14:textId="176239B3" w:rsidR="00BB42EF" w:rsidRDefault="00BB42EF" w:rsidP="00885253">
      <w:pPr>
        <w:pStyle w:val="menfont"/>
        <w:jc w:val="center"/>
        <w:rPr>
          <w:rFonts w:asciiTheme="minorHAnsi" w:hAnsiTheme="minorHAnsi" w:cstheme="minorHAnsi"/>
        </w:rPr>
      </w:pPr>
    </w:p>
    <w:p w14:paraId="2E4C3EBA" w14:textId="77777777" w:rsidR="00A2389E" w:rsidRPr="00640A77" w:rsidRDefault="00A2389E" w:rsidP="00885253">
      <w:pPr>
        <w:pStyle w:val="menfont"/>
        <w:jc w:val="center"/>
        <w:rPr>
          <w:rFonts w:asciiTheme="minorHAnsi" w:hAnsiTheme="minorHAnsi" w:cstheme="minorHAnsi"/>
        </w:rPr>
      </w:pPr>
    </w:p>
    <w:p w14:paraId="6E9752DA" w14:textId="77777777" w:rsidR="0056276E" w:rsidRPr="00640A77" w:rsidRDefault="005E491B" w:rsidP="00885253">
      <w:pPr>
        <w:pStyle w:val="menfont"/>
        <w:jc w:val="center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........................................................................................</w:t>
      </w:r>
    </w:p>
    <w:p w14:paraId="3E5266B6" w14:textId="691E61B6" w:rsidR="0056276E" w:rsidRDefault="005E491B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>Imię i nazwisko dziecka</w:t>
      </w:r>
    </w:p>
    <w:p w14:paraId="4D977190" w14:textId="3BDC00E8" w:rsidR="00637B71" w:rsidRDefault="00637B71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21B8C37" w14:textId="75DEDBD7" w:rsidR="00A2389E" w:rsidRDefault="00A2389E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01A4BA5A" w14:textId="278DC0D3" w:rsidR="00A2389E" w:rsidRDefault="00A2389E" w:rsidP="00885253">
      <w:pPr>
        <w:pStyle w:val="menfont"/>
        <w:jc w:val="center"/>
        <w:rPr>
          <w:rFonts w:asciiTheme="minorHAnsi" w:hAnsiTheme="minorHAnsi" w:cstheme="minorHAnsi"/>
          <w:i/>
          <w:iCs/>
          <w:sz w:val="16"/>
          <w:szCs w:val="16"/>
        </w:rPr>
      </w:pPr>
    </w:p>
    <w:p w14:paraId="4C72D543" w14:textId="2048B51E" w:rsidR="00BB42EF" w:rsidRPr="0092254C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bCs/>
        </w:rPr>
        <w:t>Przyjmuję wymienione zasady opieki przedszkolnej w okresie epidemii:</w:t>
      </w:r>
    </w:p>
    <w:p w14:paraId="20590D9A" w14:textId="77777777" w:rsidR="0092254C" w:rsidRPr="0092254C" w:rsidRDefault="0092254C" w:rsidP="0092254C">
      <w:pPr>
        <w:pStyle w:val="menfont"/>
        <w:ind w:left="720"/>
        <w:jc w:val="both"/>
        <w:rPr>
          <w:rFonts w:asciiTheme="minorHAnsi" w:hAnsiTheme="minorHAnsi" w:cstheme="minorHAnsi"/>
          <w:sz w:val="16"/>
          <w:szCs w:val="16"/>
        </w:rPr>
      </w:pPr>
    </w:p>
    <w:p w14:paraId="6C6C38E3" w14:textId="387C86E9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Placówka wychowania przedszkolnego będzie czynna w godzinach </w:t>
      </w:r>
      <w:r w:rsidR="007C006A">
        <w:rPr>
          <w:rFonts w:asciiTheme="minorHAnsi" w:hAnsiTheme="minorHAnsi" w:cstheme="minorHAnsi"/>
        </w:rPr>
        <w:t>8:00-13:</w:t>
      </w:r>
      <w:r w:rsidRPr="00640A77">
        <w:rPr>
          <w:rFonts w:asciiTheme="minorHAnsi" w:hAnsiTheme="minorHAnsi" w:cstheme="minorHAnsi"/>
        </w:rPr>
        <w:t>00.</w:t>
      </w:r>
    </w:p>
    <w:p w14:paraId="0ECF5C98" w14:textId="7AAD599B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color w:val="auto"/>
        </w:rPr>
        <w:t xml:space="preserve">Pracownik </w:t>
      </w:r>
      <w:r w:rsidR="007C006A">
        <w:rPr>
          <w:rFonts w:asciiTheme="minorHAnsi" w:hAnsiTheme="minorHAnsi" w:cstheme="minorHAnsi"/>
          <w:color w:val="auto"/>
        </w:rPr>
        <w:t>oddziału przedszkolnego</w:t>
      </w:r>
      <w:r w:rsidRPr="00640A77">
        <w:rPr>
          <w:rFonts w:asciiTheme="minorHAnsi" w:hAnsiTheme="minorHAnsi" w:cstheme="minorHAnsi"/>
          <w:color w:val="auto"/>
        </w:rPr>
        <w:t xml:space="preserve"> </w:t>
      </w:r>
      <w:r w:rsidRPr="00640A77">
        <w:rPr>
          <w:rFonts w:asciiTheme="minorHAnsi" w:hAnsiTheme="minorHAnsi" w:cstheme="minorHAnsi"/>
        </w:rPr>
        <w:t xml:space="preserve">ma prawo odmówić przyjęcia opieki nad dzieckiem, u którego stwierdzi objawy chorobowe. </w:t>
      </w:r>
    </w:p>
    <w:p w14:paraId="441FFE12" w14:textId="5590127A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Nie może korzystać z opieki przedszkolnej dziecko, które mieszka wspólnie </w:t>
      </w:r>
      <w:r w:rsidR="00312835">
        <w:rPr>
          <w:rFonts w:asciiTheme="minorHAnsi" w:hAnsiTheme="minorHAnsi" w:cstheme="minorHAnsi"/>
        </w:rPr>
        <w:br/>
      </w:r>
      <w:r w:rsidRPr="00640A77">
        <w:rPr>
          <w:rFonts w:asciiTheme="minorHAnsi" w:hAnsiTheme="minorHAnsi" w:cstheme="minorHAnsi"/>
        </w:rPr>
        <w:t>z osobą przebywającą na kwarantannie lub izolacji w warunkach domowych.</w:t>
      </w:r>
    </w:p>
    <w:p w14:paraId="1A62E3FD" w14:textId="77777777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Nie może przyprowadzać i odbierać dziecka osoba z objawami choroby, przebywająca na kwarantannie lub izolacji w warunkach domowych.</w:t>
      </w:r>
    </w:p>
    <w:p w14:paraId="5ED12684" w14:textId="77777777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Dziecko, u którego w czasie opieki przedszkolnej stwierdzono niepokojące objawy chorobowe, do czasu odebrania przez rodziców jest izolowane.</w:t>
      </w:r>
    </w:p>
    <w:p w14:paraId="18BF8C58" w14:textId="77777777" w:rsidR="00BB42EF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Dziecko nie może przynosić żadnych zabawek i przedmiotów z domu.</w:t>
      </w:r>
    </w:p>
    <w:p w14:paraId="0777BF26" w14:textId="77777777" w:rsidR="0056276E" w:rsidRPr="00640A77" w:rsidRDefault="005E491B" w:rsidP="00A2389E">
      <w:pPr>
        <w:pStyle w:val="menfont"/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Osoby przyprowadzające i odbierające  dzieci z placówki wychowania przedszkolnego są zobowiązane do przestrzegania reżimu sanitarnego, w tym w szczególności:</w:t>
      </w:r>
    </w:p>
    <w:p w14:paraId="17ECCA9B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osłaniania ust i nosa;</w:t>
      </w:r>
    </w:p>
    <w:p w14:paraId="72255FD1" w14:textId="4F793B38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zachowania 2 m dystansu w stosunku do innych dzieci i osób przebywających w otoczeniu;</w:t>
      </w:r>
    </w:p>
    <w:p w14:paraId="1ED9C805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dezynfekowania dłoni;</w:t>
      </w:r>
    </w:p>
    <w:p w14:paraId="23DB1B4B" w14:textId="77777777" w:rsidR="0056276E" w:rsidRPr="00640A77" w:rsidRDefault="005E491B" w:rsidP="00312835">
      <w:pPr>
        <w:pStyle w:val="menfont"/>
        <w:numPr>
          <w:ilvl w:val="2"/>
          <w:numId w:val="8"/>
        </w:numPr>
        <w:ind w:left="2410" w:hanging="43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korzystania z jednorazowych rękawiczek ochronnych.</w:t>
      </w:r>
    </w:p>
    <w:p w14:paraId="27B2DDEB" w14:textId="77777777" w:rsidR="0056276E" w:rsidRPr="00640A77" w:rsidRDefault="0056276E" w:rsidP="00885253">
      <w:pPr>
        <w:pStyle w:val="menfont"/>
        <w:jc w:val="both"/>
        <w:rPr>
          <w:rFonts w:asciiTheme="minorHAnsi" w:hAnsiTheme="minorHAnsi" w:cstheme="minorHAnsi"/>
        </w:rPr>
      </w:pPr>
    </w:p>
    <w:p w14:paraId="13F859C3" w14:textId="23C52F5E" w:rsidR="00BB42EF" w:rsidRDefault="00BB42EF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5EB7010A" w14:textId="77777777" w:rsidR="0092254C" w:rsidRPr="00640A77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39985C11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2510C3EE" w14:textId="2F9FB069" w:rsidR="0056276E" w:rsidRDefault="00312835" w:rsidP="00312835">
      <w:pPr>
        <w:pStyle w:val="menfont"/>
        <w:ind w:left="720" w:firstLine="69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</w:t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5E491B" w:rsidRPr="00640A77">
        <w:rPr>
          <w:rFonts w:asciiTheme="minorHAnsi" w:hAnsiTheme="minorHAnsi" w:cstheme="minorHAnsi"/>
          <w:i/>
          <w:iCs/>
          <w:sz w:val="16"/>
          <w:szCs w:val="16"/>
        </w:rPr>
        <w:t>Podpis rodziców /opiekunów prawnych</w:t>
      </w:r>
    </w:p>
    <w:p w14:paraId="1C3F7281" w14:textId="2DAFB8F2" w:rsidR="00F67122" w:rsidRDefault="00F67122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</w:p>
    <w:p w14:paraId="4956ED5C" w14:textId="77777777" w:rsidR="0092254C" w:rsidRPr="00640A77" w:rsidRDefault="0092254C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</w:p>
    <w:p w14:paraId="0F394D71" w14:textId="77777777" w:rsidR="0056276E" w:rsidRPr="00640A77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Jednym z istotnych warunków szybkiego wykrywania objawów Covid-19 jest pomiar temperatury ciała. W tym przypadku wymagana jest zgoda rodziców. Proszę o wyrażenie swojego stanowiska, </w:t>
      </w:r>
      <w:r w:rsidRPr="00640A77">
        <w:rPr>
          <w:rFonts w:asciiTheme="minorHAnsi" w:hAnsiTheme="minorHAnsi" w:cstheme="minorHAnsi"/>
          <w:color w:val="auto"/>
        </w:rPr>
        <w:t>w przypadku nie wyrażenia zgody na pomiar temperatury Dyrektor nie przyjmuje dziecka do placówki.</w:t>
      </w:r>
    </w:p>
    <w:p w14:paraId="245CA292" w14:textId="26DCCD45" w:rsidR="0056276E" w:rsidRDefault="0056276E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FBBAAA7" w14:textId="77777777" w:rsidR="0092254C" w:rsidRPr="00640A77" w:rsidRDefault="0092254C" w:rsidP="00885253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0D58F90" w14:textId="613E597E" w:rsidR="0056276E" w:rsidRPr="00637B71" w:rsidRDefault="005E491B" w:rsidP="00F67122">
      <w:pPr>
        <w:pStyle w:val="Akapitzli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7B71">
        <w:rPr>
          <w:rFonts w:asciiTheme="minorHAnsi" w:hAnsiTheme="minorHAnsi" w:cstheme="minorHAnsi"/>
          <w:b/>
          <w:bCs/>
          <w:sz w:val="24"/>
          <w:szCs w:val="24"/>
        </w:rPr>
        <w:t>Wyrażam zgodę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>/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 xml:space="preserve">nie wyrażam zgody* na mierzenie temperatury ciała </w:t>
      </w:r>
      <w:r w:rsidR="00F67122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637B71">
        <w:rPr>
          <w:rFonts w:asciiTheme="minorHAnsi" w:hAnsiTheme="minorHAnsi" w:cstheme="minorHAnsi"/>
          <w:b/>
          <w:bCs/>
          <w:sz w:val="24"/>
          <w:szCs w:val="24"/>
        </w:rPr>
        <w:t>mojego dziecka</w:t>
      </w:r>
    </w:p>
    <w:p w14:paraId="6BF13697" w14:textId="77777777" w:rsidR="0056276E" w:rsidRPr="00637B71" w:rsidRDefault="005E491B" w:rsidP="00F67122">
      <w:pPr>
        <w:pStyle w:val="Akapitzli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637B71">
        <w:rPr>
          <w:rFonts w:asciiTheme="minorHAnsi" w:hAnsiTheme="minorHAnsi" w:cstheme="minorHAnsi"/>
          <w:b/>
          <w:bCs/>
          <w:sz w:val="24"/>
          <w:szCs w:val="24"/>
        </w:rPr>
        <w:t>w przypadku wystąpienia niepokojących objawów chorobowych.</w:t>
      </w:r>
    </w:p>
    <w:p w14:paraId="1FC8304D" w14:textId="5D8EB9A9" w:rsidR="0056276E" w:rsidRDefault="0056276E" w:rsidP="008852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7755EF0" w14:textId="77777777" w:rsidR="0092254C" w:rsidRPr="00640A77" w:rsidRDefault="0092254C" w:rsidP="00885253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DF1ADBF" w14:textId="77777777" w:rsidR="0056276E" w:rsidRPr="007C006A" w:rsidRDefault="005E491B" w:rsidP="00312835">
      <w:pPr>
        <w:pStyle w:val="Akapitzlist"/>
        <w:spacing w:line="360" w:lineRule="auto"/>
        <w:rPr>
          <w:rFonts w:asciiTheme="minorHAnsi" w:hAnsiTheme="minorHAnsi" w:cstheme="minorHAnsi"/>
          <w:i/>
          <w:iCs/>
          <w:color w:val="FF0000"/>
          <w:sz w:val="16"/>
          <w:szCs w:val="16"/>
        </w:rPr>
      </w:pPr>
      <w:r w:rsidRPr="00640A77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7C006A">
        <w:rPr>
          <w:rFonts w:asciiTheme="minorHAnsi" w:hAnsiTheme="minorHAnsi" w:cstheme="minorHAnsi"/>
          <w:i/>
          <w:iCs/>
          <w:color w:val="1F497D" w:themeColor="text2"/>
          <w:sz w:val="16"/>
          <w:szCs w:val="16"/>
        </w:rPr>
        <w:t>skreśl niewłaściwe</w:t>
      </w:r>
    </w:p>
    <w:p w14:paraId="1BA365EF" w14:textId="7CC7EF28" w:rsidR="00BB42EF" w:rsidRDefault="00BB42EF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1D2EC6CC" w14:textId="57A48735" w:rsidR="0092254C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5DE3EA2C" w14:textId="77777777" w:rsidR="0092254C" w:rsidRPr="00640A77" w:rsidRDefault="0092254C" w:rsidP="00885253">
      <w:pPr>
        <w:pStyle w:val="menfont"/>
        <w:ind w:firstLine="500"/>
        <w:jc w:val="both"/>
        <w:rPr>
          <w:rFonts w:asciiTheme="minorHAnsi" w:hAnsiTheme="minorHAnsi" w:cstheme="minorHAnsi"/>
        </w:rPr>
      </w:pPr>
    </w:p>
    <w:p w14:paraId="668A4ABA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6261B7A8" w14:textId="77777777" w:rsidR="0056276E" w:rsidRPr="00640A77" w:rsidRDefault="005E491B" w:rsidP="0092254C">
      <w:pPr>
        <w:pStyle w:val="menfont"/>
        <w:ind w:left="720" w:firstLine="698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bookmarkStart w:id="2" w:name="__DdeLink__681_1219770284"/>
      <w:r w:rsidRPr="00640A77">
        <w:rPr>
          <w:rFonts w:asciiTheme="minorHAnsi" w:hAnsiTheme="minorHAnsi" w:cstheme="minorHAnsi"/>
          <w:i/>
          <w:iCs/>
          <w:sz w:val="16"/>
          <w:szCs w:val="16"/>
        </w:rPr>
        <w:t>Podpis rodziców/opiekunów prawnych</w:t>
      </w:r>
      <w:bookmarkEnd w:id="2"/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</w:p>
    <w:p w14:paraId="59CF8C0F" w14:textId="268D3DED" w:rsidR="00BB42EF" w:rsidRDefault="00BB42EF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138D8152" w14:textId="36A6E08F" w:rsidR="0092254C" w:rsidRDefault="0092254C" w:rsidP="00885253">
      <w:pPr>
        <w:pStyle w:val="menfont"/>
        <w:ind w:firstLine="708"/>
        <w:jc w:val="both"/>
        <w:rPr>
          <w:rFonts w:asciiTheme="minorHAnsi" w:hAnsiTheme="minorHAnsi" w:cstheme="minorHAnsi"/>
        </w:rPr>
      </w:pPr>
    </w:p>
    <w:p w14:paraId="6D0AEFF5" w14:textId="77777777" w:rsidR="0092254C" w:rsidRPr="00640A77" w:rsidRDefault="0092254C" w:rsidP="000B04D3">
      <w:pPr>
        <w:pStyle w:val="menfont"/>
        <w:jc w:val="both"/>
        <w:rPr>
          <w:rFonts w:asciiTheme="minorHAnsi" w:hAnsiTheme="minorHAnsi" w:cstheme="minorHAnsi"/>
        </w:rPr>
      </w:pPr>
    </w:p>
    <w:p w14:paraId="0A3D0819" w14:textId="0B9B85BC" w:rsidR="0056276E" w:rsidRDefault="005E491B" w:rsidP="00637B71">
      <w:pPr>
        <w:pStyle w:val="menfon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lastRenderedPageBreak/>
        <w:t xml:space="preserve">Zgodnie z wytycznymi placówka pełniąca opiekę przedszkolną zobowiązana jest ustalić warunki szybkiej komunikacji z rodzicami/opiekunami </w:t>
      </w:r>
      <w:r w:rsidRPr="00640A77">
        <w:rPr>
          <w:rFonts w:asciiTheme="minorHAnsi" w:hAnsiTheme="minorHAnsi" w:cstheme="minorHAnsi"/>
          <w:color w:val="auto"/>
        </w:rPr>
        <w:t>prawnymi</w:t>
      </w:r>
      <w:r w:rsidRPr="00640A77">
        <w:rPr>
          <w:rFonts w:asciiTheme="minorHAnsi" w:hAnsiTheme="minorHAnsi" w:cstheme="minorHAnsi"/>
          <w:color w:val="FF0000"/>
        </w:rPr>
        <w:t xml:space="preserve"> </w:t>
      </w:r>
      <w:r w:rsidRPr="00640A77">
        <w:rPr>
          <w:rFonts w:asciiTheme="minorHAnsi" w:hAnsiTheme="minorHAnsi" w:cstheme="minorHAnsi"/>
        </w:rPr>
        <w:t xml:space="preserve">w przypadku wystąpienia u dziecka niepokojących objawów chorobowych. Proszę o podanie danych do kontaktu w przypadku wystąpienia u dziecka objawów chorobowych. </w:t>
      </w:r>
    </w:p>
    <w:p w14:paraId="6866386A" w14:textId="77777777" w:rsidR="0092254C" w:rsidRPr="00640A77" w:rsidRDefault="0092254C" w:rsidP="0092254C">
      <w:pPr>
        <w:pStyle w:val="menfont"/>
        <w:ind w:left="720"/>
        <w:jc w:val="both"/>
        <w:rPr>
          <w:rFonts w:asciiTheme="minorHAnsi" w:hAnsiTheme="minorHAnsi" w:cstheme="minorHAnsi"/>
        </w:rPr>
      </w:pPr>
    </w:p>
    <w:tbl>
      <w:tblPr>
        <w:tblW w:w="8345" w:type="dxa"/>
        <w:tblInd w:w="7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83"/>
        <w:gridCol w:w="1915"/>
        <w:gridCol w:w="3247"/>
      </w:tblGrid>
      <w:tr w:rsidR="0056276E" w:rsidRPr="007C006A" w14:paraId="40BC7FCE" w14:textId="77777777" w:rsidTr="0092254C">
        <w:trPr>
          <w:trHeight w:val="653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26C6918" w14:textId="2F348AA6" w:rsidR="0056276E" w:rsidRPr="007C006A" w:rsidRDefault="005E491B" w:rsidP="0092254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74089887" w14:textId="6AC55401" w:rsidR="0056276E" w:rsidRPr="007C006A" w:rsidRDefault="005E491B" w:rsidP="003128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Nr telefonu</w:t>
            </w: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8D078F2" w14:textId="77777777" w:rsidR="0056276E" w:rsidRPr="007C006A" w:rsidRDefault="005E491B" w:rsidP="0031283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C006A">
              <w:rPr>
                <w:rFonts w:asciiTheme="minorHAnsi" w:hAnsiTheme="minorHAnsi" w:cstheme="minorHAnsi"/>
                <w:b/>
                <w:sz w:val="24"/>
                <w:szCs w:val="24"/>
              </w:rPr>
              <w:t>Adres email</w:t>
            </w:r>
          </w:p>
        </w:tc>
      </w:tr>
      <w:tr w:rsidR="0056276E" w:rsidRPr="00640A77" w14:paraId="73C79E96" w14:textId="77777777" w:rsidTr="0092254C">
        <w:trPr>
          <w:trHeight w:val="474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A7FDBE7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623ED22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B4CFE61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6276E" w:rsidRPr="00640A77" w14:paraId="44737026" w14:textId="77777777" w:rsidTr="0092254C">
        <w:trPr>
          <w:trHeight w:val="457"/>
        </w:trPr>
        <w:tc>
          <w:tcPr>
            <w:tcW w:w="31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4C1BC80B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0D62908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2F10C59" w14:textId="77777777" w:rsidR="0056276E" w:rsidRPr="00637B71" w:rsidRDefault="0056276E" w:rsidP="0092254C">
            <w:pPr>
              <w:pStyle w:val="Akapitzlist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BA23607" w14:textId="3597713B" w:rsidR="003065E7" w:rsidRDefault="003065E7" w:rsidP="00885253">
      <w:pPr>
        <w:pStyle w:val="menfont"/>
        <w:ind w:firstLine="500"/>
        <w:jc w:val="center"/>
        <w:rPr>
          <w:rFonts w:asciiTheme="minorHAnsi" w:hAnsiTheme="minorHAnsi" w:cstheme="minorHAnsi"/>
        </w:rPr>
      </w:pPr>
    </w:p>
    <w:p w14:paraId="0DDFB9B5" w14:textId="77777777" w:rsidR="0092254C" w:rsidRPr="00640A77" w:rsidRDefault="0092254C" w:rsidP="00885253">
      <w:pPr>
        <w:pStyle w:val="menfont"/>
        <w:ind w:firstLine="500"/>
        <w:jc w:val="center"/>
        <w:rPr>
          <w:rFonts w:asciiTheme="minorHAnsi" w:hAnsiTheme="minorHAnsi" w:cstheme="minorHAnsi"/>
        </w:rPr>
      </w:pPr>
    </w:p>
    <w:p w14:paraId="38FF6450" w14:textId="5AE3FCFD" w:rsidR="0056276E" w:rsidRDefault="005E491B" w:rsidP="00312835">
      <w:pPr>
        <w:pStyle w:val="menfont"/>
        <w:ind w:left="1418" w:hanging="698"/>
        <w:rPr>
          <w:rFonts w:asciiTheme="minorHAnsi" w:hAnsiTheme="minorHAnsi" w:cstheme="minorHAnsi"/>
          <w:i/>
          <w:iCs/>
          <w:color w:val="auto"/>
          <w:sz w:val="16"/>
          <w:szCs w:val="16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  <w:bookmarkStart w:id="3" w:name="_Hlk39225715"/>
      <w:bookmarkEnd w:id="3"/>
      <w:r w:rsidR="00A166D7" w:rsidRPr="00640A77">
        <w:rPr>
          <w:rFonts w:asciiTheme="minorHAnsi" w:hAnsiTheme="minorHAnsi" w:cstheme="minorHAnsi"/>
        </w:rPr>
        <w:t xml:space="preserve">  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                                                                                                  </w:t>
      </w:r>
      <w:r w:rsidRPr="00640A77">
        <w:rPr>
          <w:rFonts w:asciiTheme="minorHAnsi" w:hAnsiTheme="minorHAnsi" w:cstheme="minorHAnsi"/>
          <w:i/>
          <w:iCs/>
          <w:color w:val="FF0000"/>
          <w:sz w:val="16"/>
          <w:szCs w:val="16"/>
        </w:rPr>
        <w:t xml:space="preserve">          </w:t>
      </w:r>
      <w:r w:rsidRPr="00640A77"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Podpis rodziców/opiekunów prawnych </w:t>
      </w:r>
    </w:p>
    <w:p w14:paraId="776D6480" w14:textId="77777777" w:rsidR="0092254C" w:rsidRPr="00640A77" w:rsidRDefault="0092254C" w:rsidP="00312835">
      <w:pPr>
        <w:pStyle w:val="menfont"/>
        <w:ind w:left="1418" w:hanging="698"/>
        <w:rPr>
          <w:rFonts w:asciiTheme="minorHAnsi" w:hAnsiTheme="minorHAnsi" w:cstheme="minorHAnsi"/>
          <w:i/>
          <w:iCs/>
        </w:rPr>
      </w:pPr>
    </w:p>
    <w:p w14:paraId="38B82CA0" w14:textId="3AB58699" w:rsidR="0056276E" w:rsidRPr="00640A77" w:rsidRDefault="005E491B" w:rsidP="00637B71">
      <w:pPr>
        <w:pStyle w:val="punkty"/>
        <w:numPr>
          <w:ilvl w:val="0"/>
          <w:numId w:val="7"/>
        </w:numPr>
        <w:suppressAutoHyphens w:val="0"/>
        <w:spacing w:before="0" w:line="240" w:lineRule="auto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 xml:space="preserve">Zgodnie z wytycznymi MEN, MZ, GIS z dnia 29 kwietnia 2020 roku, w przypadku większej liczby dzieci zgłoszonych do wznowienia opieki przedszkolnej niż limit dzieci dla jakich placówka może organizować opiekę w okresie epidemii, pierwszeństwo mają rodzice, którzy wykonują pracę zawodową realizując zadania związane </w:t>
      </w:r>
      <w:r w:rsidR="0092254C">
        <w:rPr>
          <w:rFonts w:asciiTheme="minorHAnsi" w:hAnsiTheme="minorHAnsi" w:cstheme="minorHAnsi"/>
        </w:rPr>
        <w:br/>
      </w:r>
      <w:r w:rsidRPr="00640A77">
        <w:rPr>
          <w:rFonts w:asciiTheme="minorHAnsi" w:hAnsiTheme="minorHAnsi" w:cstheme="minorHAnsi"/>
        </w:rPr>
        <w:t xml:space="preserve">z zapobieganiem, przeciwdziałaniem i zwalczaniem COVID-19. </w:t>
      </w:r>
      <w:r w:rsidRPr="00640A77">
        <w:rPr>
          <w:rFonts w:asciiTheme="minorHAnsi" w:hAnsiTheme="minorHAnsi" w:cstheme="minorHAnsi"/>
          <w:bCs/>
        </w:rPr>
        <w:t xml:space="preserve">Jeżeli chcecie Państwo skorzystać z pierwszeństwa jakie Wam przysługuje, proszę o wpisanie informacji, który z rodziców spełnia wyżej wymienione kryterium i wskazanie które kryterium. </w:t>
      </w:r>
    </w:p>
    <w:p w14:paraId="0C94CE9E" w14:textId="77777777" w:rsidR="0056276E" w:rsidRPr="00640A77" w:rsidRDefault="0056276E" w:rsidP="0088525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300" w:type="dxa"/>
        <w:tblInd w:w="76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533"/>
        <w:gridCol w:w="3767"/>
      </w:tblGrid>
      <w:tr w:rsidR="0056276E" w:rsidRPr="00640A77" w14:paraId="18C59FC7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C74ABB" w14:textId="33C10184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b/>
                <w:sz w:val="24"/>
                <w:szCs w:val="24"/>
              </w:rPr>
              <w:t>Matka dziecka( prawna opiekunka)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F8ABEC6" w14:textId="0E63E93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Ojciec dziecka ( prawny opiekun) </w:t>
            </w:r>
          </w:p>
        </w:tc>
      </w:tr>
      <w:tr w:rsidR="0056276E" w:rsidRPr="00640A77" w14:paraId="07318497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08F53B5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>w systemie ochrony zdrowia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8B2C5B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>w systemie ochrony zdrowia</w:t>
            </w:r>
          </w:p>
        </w:tc>
      </w:tr>
      <w:tr w:rsidR="0056276E" w:rsidRPr="00640A77" w14:paraId="10AB27BA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B84D0E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>w służbach mundurowych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670CE67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>w służbach mundurowych</w:t>
            </w:r>
          </w:p>
        </w:tc>
      </w:tr>
      <w:tr w:rsidR="0056276E" w:rsidRPr="00640A77" w14:paraId="2A05CECE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11FCA0A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w handlu 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B968F58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w handlu </w:t>
            </w:r>
          </w:p>
        </w:tc>
      </w:tr>
      <w:tr w:rsidR="0056276E" w:rsidRPr="00640A77" w14:paraId="7F618724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BDB7247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w przedsiębiorstwie produkcyjnym 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BBE588" w14:textId="77777777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w przedsiębiorstwie produkcyjnym </w:t>
            </w:r>
          </w:p>
        </w:tc>
      </w:tr>
      <w:tr w:rsidR="0056276E" w:rsidRPr="00640A77" w14:paraId="1826BD47" w14:textId="77777777" w:rsidTr="0092254C">
        <w:tc>
          <w:tcPr>
            <w:tcW w:w="4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8A7047" w14:textId="2BE82FBF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inna praca </w:t>
            </w:r>
            <w:r w:rsidR="0092254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0A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(brak możliwości pracy zdalnej)</w:t>
            </w:r>
          </w:p>
        </w:tc>
        <w:tc>
          <w:tcPr>
            <w:tcW w:w="3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024BE7" w14:textId="057C845D" w:rsidR="0056276E" w:rsidRPr="00640A77" w:rsidRDefault="005E491B" w:rsidP="00312835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640A77">
              <w:rPr>
                <w:rFonts w:asciiTheme="minorHAnsi" w:hAnsiTheme="minorHAnsi" w:cstheme="minorHAnsi"/>
                <w:sz w:val="24"/>
                <w:szCs w:val="24"/>
              </w:rPr>
              <w:t xml:space="preserve">inna praca </w:t>
            </w:r>
            <w:r w:rsidR="0092254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640A7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(brak możliwości pracy zdalnej)</w:t>
            </w:r>
          </w:p>
        </w:tc>
      </w:tr>
    </w:tbl>
    <w:p w14:paraId="213816E6" w14:textId="10CEEFCD" w:rsidR="00740694" w:rsidRDefault="005E491B" w:rsidP="00312835">
      <w:pPr>
        <w:pStyle w:val="Akapitzlist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637B71">
        <w:rPr>
          <w:rFonts w:asciiTheme="minorHAnsi" w:hAnsiTheme="minorHAnsi" w:cstheme="minorHAnsi"/>
          <w:bCs/>
          <w:i/>
          <w:sz w:val="24"/>
          <w:szCs w:val="24"/>
        </w:rPr>
        <w:t>*zakreślić właściwe</w:t>
      </w:r>
    </w:p>
    <w:p w14:paraId="6DD25340" w14:textId="77777777" w:rsidR="00312835" w:rsidRPr="00637B71" w:rsidRDefault="00312835" w:rsidP="00312835">
      <w:pPr>
        <w:pStyle w:val="Akapitzlist"/>
        <w:jc w:val="both"/>
        <w:rPr>
          <w:rFonts w:asciiTheme="minorHAnsi" w:hAnsiTheme="minorHAnsi" w:cstheme="minorHAnsi"/>
          <w:bCs/>
          <w:i/>
          <w:sz w:val="24"/>
          <w:szCs w:val="24"/>
        </w:rPr>
      </w:pPr>
    </w:p>
    <w:p w14:paraId="7FD341AE" w14:textId="5EE5FBEE" w:rsidR="0056276E" w:rsidRPr="00637B71" w:rsidRDefault="005E491B" w:rsidP="00637B71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637B71">
        <w:rPr>
          <w:rFonts w:asciiTheme="minorHAnsi" w:hAnsiTheme="minorHAnsi" w:cstheme="minorHAnsi"/>
          <w:bCs/>
          <w:color w:val="auto"/>
        </w:rPr>
        <w:t>Placówka zapewnia niezbędne środki bezpieczeństwa i higieny osobistej, jednak nie ponosi odpowiedzialności za ewentualne przypadki zakażań.</w:t>
      </w:r>
    </w:p>
    <w:p w14:paraId="446CE8B1" w14:textId="77777777" w:rsidR="0092254C" w:rsidRDefault="0092254C" w:rsidP="0092254C">
      <w:pPr>
        <w:pStyle w:val="punkty"/>
        <w:suppressAutoHyphens w:val="0"/>
        <w:spacing w:before="0" w:line="24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</w:p>
    <w:p w14:paraId="668B9F07" w14:textId="27F3861E" w:rsidR="0056276E" w:rsidRPr="00640A77" w:rsidRDefault="005E491B" w:rsidP="0092254C">
      <w:pPr>
        <w:pStyle w:val="punkty"/>
        <w:suppressAutoHyphens w:val="0"/>
        <w:spacing w:before="0" w:line="240" w:lineRule="auto"/>
        <w:ind w:left="720"/>
        <w:jc w:val="both"/>
        <w:rPr>
          <w:rFonts w:asciiTheme="minorHAnsi" w:hAnsiTheme="minorHAnsi" w:cstheme="minorHAnsi"/>
          <w:bCs/>
          <w:color w:val="auto"/>
        </w:rPr>
      </w:pPr>
      <w:r w:rsidRPr="00640A77">
        <w:rPr>
          <w:rFonts w:asciiTheme="minorHAnsi" w:hAnsiTheme="minorHAnsi" w:cstheme="minorHAnsi"/>
          <w:bCs/>
          <w:color w:val="auto"/>
        </w:rPr>
        <w:t>Oświadczam, że jestem świadomy ryzyka zakażenia COVID-19 i ograniczeń pobytu dziecka w przedszkolu w okresie epidemii oraz zobowiązuję się  do bezwzględnego przestrzegania zasad funkcjonowania Przedszkola w tym okresie.</w:t>
      </w:r>
    </w:p>
    <w:p w14:paraId="3C093B56" w14:textId="2127A632" w:rsidR="0056276E" w:rsidRDefault="0056276E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18B6B024" w14:textId="77777777" w:rsidR="000B04D3" w:rsidRDefault="000B04D3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091F821E" w14:textId="77777777" w:rsidR="0092254C" w:rsidRPr="00640A77" w:rsidRDefault="0092254C" w:rsidP="00885253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49363885" w14:textId="77777777" w:rsidR="0056276E" w:rsidRPr="00640A77" w:rsidRDefault="005E491B" w:rsidP="00312835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40231DD5" w14:textId="77777777" w:rsidR="0056276E" w:rsidRPr="00640A77" w:rsidRDefault="005E491B" w:rsidP="00312835">
      <w:pPr>
        <w:pStyle w:val="menfont"/>
        <w:ind w:left="720" w:firstLine="698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</w:t>
      </w:r>
      <w:r w:rsidR="00A166D7"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  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  Podpis rodziców /opiekunów prawnych składającego oświadczenie</w:t>
      </w:r>
    </w:p>
    <w:p w14:paraId="673B7F07" w14:textId="77777777" w:rsidR="0092254C" w:rsidRDefault="0092254C" w:rsidP="00312835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40A242C4" w14:textId="77777777" w:rsidR="0092254C" w:rsidRDefault="0092254C" w:rsidP="00312835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E3C5437" w14:textId="7085307E" w:rsidR="0056276E" w:rsidRPr="00640A77" w:rsidRDefault="005E491B" w:rsidP="00312835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640A77">
        <w:rPr>
          <w:rFonts w:asciiTheme="minorHAnsi" w:hAnsiTheme="minorHAnsi" w:cstheme="minorHAnsi"/>
          <w:b/>
          <w:sz w:val="22"/>
          <w:szCs w:val="22"/>
        </w:rPr>
        <w:t>Pouczenie:</w:t>
      </w:r>
    </w:p>
    <w:p w14:paraId="0B7781AC" w14:textId="77777777" w:rsidR="0056276E" w:rsidRDefault="005E491B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40A77">
        <w:rPr>
          <w:rFonts w:asciiTheme="minorHAnsi" w:hAnsiTheme="minorHAnsi" w:cstheme="minorHAnsi"/>
          <w:bCs/>
          <w:sz w:val="22"/>
          <w:szCs w:val="22"/>
        </w:rPr>
        <w:t>Dyrektor w terminie 2 dni od dnia złożenia wniosku przekaże informację o możliwości</w:t>
      </w:r>
      <w:r w:rsidR="00BB42EF" w:rsidRPr="00640A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40A77">
        <w:rPr>
          <w:rFonts w:asciiTheme="minorHAnsi" w:hAnsiTheme="minorHAnsi" w:cstheme="minorHAnsi"/>
          <w:bCs/>
          <w:sz w:val="22"/>
          <w:szCs w:val="22"/>
        </w:rPr>
        <w:t>wznowienia opieki przedszkolnej dla dziecka korzystając z danych kontaktowych podanych we wniosku.</w:t>
      </w:r>
    </w:p>
    <w:p w14:paraId="50FACB9B" w14:textId="77777777" w:rsidR="002428A8" w:rsidRPr="00F12B80" w:rsidRDefault="002428A8" w:rsidP="002428A8">
      <w:pPr>
        <w:rPr>
          <w:rFonts w:asciiTheme="minorHAnsi" w:hAnsiTheme="minorHAnsi"/>
          <w:sz w:val="24"/>
        </w:rPr>
      </w:pPr>
      <w:bookmarkStart w:id="4" w:name="_GoBack"/>
      <w:bookmarkEnd w:id="4"/>
    </w:p>
    <w:p w14:paraId="4061DF96" w14:textId="77777777" w:rsidR="002428A8" w:rsidRPr="00F12B80" w:rsidRDefault="002428A8" w:rsidP="002428A8">
      <w:pPr>
        <w:jc w:val="both"/>
        <w:rPr>
          <w:rFonts w:asciiTheme="minorHAnsi" w:hAnsiTheme="minorHAnsi"/>
          <w:sz w:val="24"/>
        </w:rPr>
      </w:pPr>
      <w:r w:rsidRPr="00F12B80">
        <w:rPr>
          <w:rFonts w:asciiTheme="minorHAnsi" w:hAnsiTheme="minorHAnsi"/>
          <w:sz w:val="24"/>
        </w:rPr>
        <w:t xml:space="preserve">Wyrażam zgodę na przetwarzanie moich danych osobowych przez Szkołę Podstawową </w:t>
      </w:r>
      <w:r w:rsidRPr="00F12B80">
        <w:rPr>
          <w:rFonts w:asciiTheme="minorHAnsi" w:hAnsiTheme="minorHAnsi"/>
          <w:sz w:val="24"/>
        </w:rPr>
        <w:br/>
        <w:t>w Sątopach w celu prowadzenia dokumentacji szkolnej związanej z przestrzeganiem reżimu sanitarnego ustalonego przez GIS.</w:t>
      </w:r>
    </w:p>
    <w:p w14:paraId="05CB5503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4890D8F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8DA0D00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031A1F9" w14:textId="77777777" w:rsidR="002428A8" w:rsidRDefault="002428A8" w:rsidP="002428A8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6B1FB9BA" w14:textId="77777777" w:rsidR="002428A8" w:rsidRPr="00640A77" w:rsidRDefault="002428A8" w:rsidP="002428A8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Cs/>
        </w:rPr>
      </w:pPr>
    </w:p>
    <w:p w14:paraId="3B250078" w14:textId="77777777" w:rsidR="002428A8" w:rsidRPr="00640A77" w:rsidRDefault="002428A8" w:rsidP="002428A8">
      <w:pPr>
        <w:pStyle w:val="menfont"/>
        <w:ind w:left="720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</w:rPr>
        <w:t>.................................</w:t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</w:r>
      <w:r w:rsidRPr="00640A77">
        <w:rPr>
          <w:rFonts w:asciiTheme="minorHAnsi" w:hAnsiTheme="minorHAnsi" w:cstheme="minorHAnsi"/>
        </w:rPr>
        <w:tab/>
        <w:t>..............................................................................</w:t>
      </w:r>
    </w:p>
    <w:p w14:paraId="158FC4A7" w14:textId="77777777" w:rsidR="002428A8" w:rsidRPr="00640A77" w:rsidRDefault="002428A8" w:rsidP="002428A8">
      <w:pPr>
        <w:pStyle w:val="menfont"/>
        <w:ind w:left="720" w:firstLine="698"/>
        <w:jc w:val="both"/>
        <w:rPr>
          <w:rFonts w:asciiTheme="minorHAnsi" w:hAnsiTheme="minorHAnsi" w:cstheme="minorHAnsi"/>
        </w:rPr>
      </w:pPr>
      <w:r w:rsidRPr="00640A77">
        <w:rPr>
          <w:rFonts w:asciiTheme="minorHAnsi" w:hAnsiTheme="minorHAnsi" w:cstheme="minorHAnsi"/>
          <w:i/>
          <w:iCs/>
          <w:sz w:val="16"/>
          <w:szCs w:val="16"/>
        </w:rPr>
        <w:t xml:space="preserve">Data </w:t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640A77">
        <w:rPr>
          <w:rFonts w:asciiTheme="minorHAnsi" w:hAnsiTheme="minorHAnsi" w:cstheme="minorHAnsi"/>
          <w:i/>
          <w:iCs/>
          <w:sz w:val="16"/>
          <w:szCs w:val="16"/>
        </w:rPr>
        <w:tab/>
        <w:t xml:space="preserve">                            Podpis rodziców /opiekunów prawnych składającego oświadczenie</w:t>
      </w:r>
    </w:p>
    <w:p w14:paraId="4777F1F7" w14:textId="77777777" w:rsidR="002428A8" w:rsidRDefault="002428A8" w:rsidP="002428A8">
      <w:pPr>
        <w:pStyle w:val="punkty"/>
        <w:suppressAutoHyphens w:val="0"/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5F8A6C84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C71F159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A44C4AB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B3985B9" w14:textId="77777777" w:rsidR="002428A8" w:rsidRDefault="002428A8" w:rsidP="002428A8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BA6BA5" w14:textId="77777777" w:rsidR="002428A8" w:rsidRPr="00640A77" w:rsidRDefault="002428A8" w:rsidP="00312835">
      <w:pPr>
        <w:pStyle w:val="punkty"/>
        <w:suppressAutoHyphens w:val="0"/>
        <w:spacing w:before="0"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2428A8" w:rsidRPr="00640A77" w:rsidSect="000B04D3">
      <w:footerReference w:type="default" r:id="rId8"/>
      <w:pgSz w:w="11906" w:h="16838"/>
      <w:pgMar w:top="1417" w:right="1417" w:bottom="1417" w:left="1417" w:header="1418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534DA" w14:textId="77777777" w:rsidR="00342C13" w:rsidRDefault="00342C13">
      <w:pPr>
        <w:spacing w:after="0" w:line="240" w:lineRule="auto"/>
      </w:pPr>
      <w:r>
        <w:separator/>
      </w:r>
    </w:p>
  </w:endnote>
  <w:endnote w:type="continuationSeparator" w:id="0">
    <w:p w14:paraId="64A79CC8" w14:textId="77777777" w:rsidR="00342C13" w:rsidRDefault="0034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Proxima Nova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9125D" w14:textId="77777777" w:rsidR="00A2389E" w:rsidRDefault="00A2389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2428A8">
      <w:rPr>
        <w:noProof/>
      </w:rPr>
      <w:t>4</w:t>
    </w:r>
    <w:r>
      <w:fldChar w:fldCharType="end"/>
    </w:r>
  </w:p>
  <w:p w14:paraId="002284EE" w14:textId="77777777" w:rsidR="00A2389E" w:rsidRDefault="00A238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78A0E2" w14:textId="77777777" w:rsidR="00342C13" w:rsidRDefault="00342C13">
      <w:pPr>
        <w:spacing w:after="0" w:line="240" w:lineRule="auto"/>
      </w:pPr>
      <w:r>
        <w:separator/>
      </w:r>
    </w:p>
  </w:footnote>
  <w:footnote w:type="continuationSeparator" w:id="0">
    <w:p w14:paraId="7C06E2CB" w14:textId="77777777" w:rsidR="00342C13" w:rsidRDefault="0034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76B"/>
    <w:multiLevelType w:val="multilevel"/>
    <w:tmpl w:val="74A0BA2C"/>
    <w:lvl w:ilvl="0">
      <w:start w:val="1"/>
      <w:numFmt w:val="lowerLetter"/>
      <w:lvlText w:val="%1)"/>
      <w:lvlJc w:val="left"/>
      <w:pPr>
        <w:ind w:left="-69" w:hanging="360"/>
      </w:p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1">
    <w:nsid w:val="14C45B33"/>
    <w:multiLevelType w:val="multilevel"/>
    <w:tmpl w:val="05C82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A216125"/>
    <w:multiLevelType w:val="hybridMultilevel"/>
    <w:tmpl w:val="222E9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B35EE"/>
    <w:multiLevelType w:val="multilevel"/>
    <w:tmpl w:val="0CA0CED8"/>
    <w:lvl w:ilvl="0">
      <w:start w:val="1"/>
      <w:numFmt w:val="decimal"/>
      <w:lvlText w:val="%1)"/>
      <w:lvlJc w:val="left"/>
      <w:pPr>
        <w:ind w:left="-69" w:hanging="360"/>
      </w:pPr>
      <w:rPr>
        <w:rFonts w:asciiTheme="minorHAnsi" w:hAnsiTheme="minorHAnsi" w:cstheme="minorHAnsi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4">
    <w:nsid w:val="598E660E"/>
    <w:multiLevelType w:val="hybridMultilevel"/>
    <w:tmpl w:val="EF8A0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637DA"/>
    <w:multiLevelType w:val="multilevel"/>
    <w:tmpl w:val="23B4070C"/>
    <w:lvl w:ilvl="0">
      <w:start w:val="1"/>
      <w:numFmt w:val="decimal"/>
      <w:lvlText w:val="%1."/>
      <w:lvlJc w:val="left"/>
      <w:pPr>
        <w:ind w:left="-69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6">
    <w:nsid w:val="68F83C5B"/>
    <w:multiLevelType w:val="multilevel"/>
    <w:tmpl w:val="3CA27E98"/>
    <w:lvl w:ilvl="0">
      <w:start w:val="1"/>
      <w:numFmt w:val="decimal"/>
      <w:lvlText w:val="%1)"/>
      <w:lvlJc w:val="left"/>
      <w:pPr>
        <w:ind w:left="-69" w:hanging="360"/>
      </w:pPr>
      <w:rPr>
        <w:rFonts w:ascii="Calibri" w:hAnsi="Calibri" w:cs="Times New Roman"/>
      </w:rPr>
    </w:lvl>
    <w:lvl w:ilvl="1">
      <w:start w:val="1"/>
      <w:numFmt w:val="decimal"/>
      <w:lvlText w:val="%2."/>
      <w:lvlJc w:val="left"/>
      <w:pPr>
        <w:ind w:left="651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ind w:left="137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09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25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1" w:hanging="360"/>
      </w:pPr>
      <w:rPr>
        <w:rFonts w:ascii="Wingdings" w:hAnsi="Wingdings" w:cs="Wingdings" w:hint="default"/>
      </w:rPr>
    </w:lvl>
  </w:abstractNum>
  <w:abstractNum w:abstractNumId="7">
    <w:nsid w:val="6F9747D9"/>
    <w:multiLevelType w:val="multilevel"/>
    <w:tmpl w:val="17243438"/>
    <w:lvl w:ilvl="0">
      <w:start w:val="2"/>
      <w:numFmt w:val="decimal"/>
      <w:lvlText w:val="%1."/>
      <w:lvlJc w:val="left"/>
      <w:pPr>
        <w:ind w:left="-69" w:hanging="360"/>
      </w:pPr>
      <w:rPr>
        <w:rFonts w:ascii="Times New Roman" w:eastAsia="Times New Roman" w:hAnsi="Times New Roman" w:cs="Calibri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6E"/>
    <w:rsid w:val="000B04D3"/>
    <w:rsid w:val="00121CB7"/>
    <w:rsid w:val="002428A8"/>
    <w:rsid w:val="003065E7"/>
    <w:rsid w:val="00312835"/>
    <w:rsid w:val="00342C13"/>
    <w:rsid w:val="003A380F"/>
    <w:rsid w:val="00483AFD"/>
    <w:rsid w:val="004C5F6F"/>
    <w:rsid w:val="00524620"/>
    <w:rsid w:val="0056276E"/>
    <w:rsid w:val="005A3BD7"/>
    <w:rsid w:val="005E1D96"/>
    <w:rsid w:val="005E491B"/>
    <w:rsid w:val="00635286"/>
    <w:rsid w:val="00637B71"/>
    <w:rsid w:val="00640A77"/>
    <w:rsid w:val="00740694"/>
    <w:rsid w:val="007C006A"/>
    <w:rsid w:val="00823992"/>
    <w:rsid w:val="008401C6"/>
    <w:rsid w:val="00885253"/>
    <w:rsid w:val="0092254C"/>
    <w:rsid w:val="00925797"/>
    <w:rsid w:val="00A166D7"/>
    <w:rsid w:val="00A2389E"/>
    <w:rsid w:val="00BB42EF"/>
    <w:rsid w:val="00BC6E3E"/>
    <w:rsid w:val="00C604C1"/>
    <w:rsid w:val="00F071CD"/>
    <w:rsid w:val="00F65E66"/>
    <w:rsid w:val="00F67122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DBC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sz w:val="18"/>
    </w:rPr>
  </w:style>
  <w:style w:type="character" w:customStyle="1" w:styleId="ListLabel22">
    <w:name w:val="ListLabel 22"/>
    <w:qFormat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Calibri" w:hAnsi="Calibri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color w:val="E6007E"/>
    </w:rPr>
  </w:style>
  <w:style w:type="character" w:customStyle="1" w:styleId="ListLabel54">
    <w:name w:val="ListLabel 54"/>
    <w:qFormat/>
    <w:rPr>
      <w:rFonts w:ascii="Calibri" w:hAnsi="Calibri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alibri" w:eastAsia="Times New Roman" w:hAnsi="Calibri" w:cs="Calibri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alibri" w:hAnsi="Calibri"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" w:hAnsi="Calibri"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eastAsia="Times New Roman" w:hAnsi="Calibri" w:cs="Calibri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  <w:b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eastAsia="Times New Roman" w:hAnsi="Calibri" w:cs="Calibri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alibri" w:hAnsi="Calibri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Calibri" w:hAnsi="Calibri" w:cs="Times New Roman"/>
      <w:b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Calibri" w:eastAsia="Times New Roman" w:hAnsi="Calibri" w:cs="Calibri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eastAsia="Times New Roman" w:hAnsi="Calibri" w:cs="Calibri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alibri" w:hAnsi="Calibri"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6CD8"/>
    <w:pPr>
      <w:spacing w:after="160" w:line="259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900AC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10D27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10D27"/>
    <w:rPr>
      <w:rFonts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636DCE"/>
    <w:rPr>
      <w:rFonts w:cs="Times New Roman"/>
      <w:sz w:val="20"/>
      <w:szCs w:val="20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qFormat/>
    <w:rsid w:val="00636DCE"/>
    <w:rPr>
      <w:rFonts w:cs="Times New Roman"/>
      <w:vertAlign w:val="superscript"/>
    </w:rPr>
  </w:style>
  <w:style w:type="character" w:customStyle="1" w:styleId="md-plain">
    <w:name w:val="md-plain"/>
    <w:basedOn w:val="Domylnaczcionkaakapitu"/>
    <w:uiPriority w:val="99"/>
    <w:qFormat/>
    <w:rsid w:val="00F71FCA"/>
    <w:rPr>
      <w:rFonts w:cs="Times New Roman"/>
    </w:rPr>
  </w:style>
  <w:style w:type="character" w:customStyle="1" w:styleId="punktyZnak">
    <w:name w:val="punkty Znak"/>
    <w:basedOn w:val="Domylnaczcionkaakapitu"/>
    <w:uiPriority w:val="99"/>
    <w:qFormat/>
    <w:locked/>
    <w:rsid w:val="0086537C"/>
    <w:rPr>
      <w:rFonts w:ascii="Proxima Nova" w:hAnsi="Proxima Nova" w:cs="Arial"/>
      <w:sz w:val="24"/>
      <w:szCs w:val="24"/>
      <w:lang w:eastAsia="ar-SA" w:bidi="ar-SA"/>
    </w:rPr>
  </w:style>
  <w:style w:type="character" w:customStyle="1" w:styleId="ListLabel1">
    <w:name w:val="ListLabel 1"/>
    <w:qFormat/>
    <w:rPr>
      <w:rFonts w:ascii="Calibri" w:eastAsia="Times New Roman" w:hAnsi="Calibri" w:cs="Calibri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sz w:val="18"/>
    </w:rPr>
  </w:style>
  <w:style w:type="character" w:customStyle="1" w:styleId="ListLabel22">
    <w:name w:val="ListLabel 22"/>
    <w:qFormat/>
    <w:rPr>
      <w:rFonts w:ascii="Calibri" w:eastAsia="Times New Roman" w:hAnsi="Calibri" w:cs="Calibri"/>
      <w:sz w:val="24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ascii="Calibri" w:hAnsi="Calibri"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eastAsia="Times New Roman"/>
    </w:rPr>
  </w:style>
  <w:style w:type="character" w:customStyle="1" w:styleId="ListLabel34">
    <w:name w:val="ListLabel 34"/>
    <w:qFormat/>
    <w:rPr>
      <w:rFonts w:eastAsia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color w:val="E6007E"/>
    </w:rPr>
  </w:style>
  <w:style w:type="character" w:customStyle="1" w:styleId="ListLabel54">
    <w:name w:val="ListLabel 54"/>
    <w:qFormat/>
    <w:rPr>
      <w:rFonts w:ascii="Calibri" w:hAnsi="Calibri" w:cs="Times New Roman"/>
      <w:b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ascii="Calibri" w:eastAsia="Times New Roman" w:hAnsi="Calibri" w:cs="Calibri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ascii="Calibri" w:eastAsia="Times New Roman" w:hAnsi="Calibri" w:cs="Calibri"/>
      <w:sz w:val="24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ascii="Calibri" w:hAnsi="Calibri"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ascii="Calibri" w:hAnsi="Calibri" w:cs="Times New Roman"/>
      <w:b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ascii="Calibri" w:eastAsia="Times New Roman" w:hAnsi="Calibri" w:cs="Calibri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ascii="Calibri" w:eastAsia="Times New Roman" w:hAnsi="Calibri" w:cs="Calibri"/>
      <w:sz w:val="24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ascii="Calibri" w:hAnsi="Calibri"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ascii="Calibri" w:hAnsi="Calibri" w:cs="Times New Roman"/>
      <w:b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ascii="Calibri" w:eastAsia="Times New Roman" w:hAnsi="Calibri" w:cs="Calibri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ascii="Calibri" w:eastAsia="Times New Roman" w:hAnsi="Calibri" w:cs="Calibri"/>
      <w:sz w:val="24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ascii="Calibri" w:hAnsi="Calibri"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Wingdings"/>
    </w:rPr>
  </w:style>
  <w:style w:type="character" w:customStyle="1" w:styleId="ListLabel171">
    <w:name w:val="ListLabel 171"/>
    <w:qFormat/>
    <w:rPr>
      <w:rFonts w:ascii="Calibri" w:hAnsi="Calibri" w:cs="Times New Roman"/>
      <w:b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ascii="Calibri" w:eastAsia="Times New Roman" w:hAnsi="Calibri" w:cs="Calibri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Symbol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Wingdings"/>
    </w:rPr>
  </w:style>
  <w:style w:type="character" w:customStyle="1" w:styleId="ListLabel189">
    <w:name w:val="ListLabel 189"/>
    <w:qFormat/>
    <w:rPr>
      <w:rFonts w:ascii="Times New Roman" w:eastAsia="Times New Roman" w:hAnsi="Times New Roman" w:cs="Calibri"/>
      <w:sz w:val="24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ascii="Calibri" w:hAnsi="Calibri"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ascii="Calibri" w:eastAsia="Times New Roman" w:hAnsi="Calibri" w:cs="Calibri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Courier New"/>
    </w:rPr>
  </w:style>
  <w:style w:type="character" w:customStyle="1" w:styleId="ListLabel215">
    <w:name w:val="ListLabel 215"/>
    <w:qFormat/>
    <w:rPr>
      <w:rFonts w:cs="Wingdings"/>
    </w:rPr>
  </w:style>
  <w:style w:type="character" w:customStyle="1" w:styleId="ListLabel216">
    <w:name w:val="ListLabel 216"/>
    <w:qFormat/>
    <w:rPr>
      <w:rFonts w:ascii="Times New Roman" w:eastAsia="Times New Roman" w:hAnsi="Times New Roman" w:cs="Calibri"/>
      <w:sz w:val="24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ascii="Calibri" w:hAnsi="Calibri"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menfont">
    <w:name w:val="men font"/>
    <w:basedOn w:val="Normalny"/>
    <w:uiPriority w:val="99"/>
    <w:qFormat/>
    <w:rsid w:val="007900A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900A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7900AC"/>
    <w:pPr>
      <w:spacing w:after="0" w:line="240" w:lineRule="auto"/>
      <w:ind w:left="720"/>
    </w:pPr>
    <w:rPr>
      <w:rFonts w:cs="Calibri"/>
    </w:rPr>
  </w:style>
  <w:style w:type="paragraph" w:styleId="Stopka">
    <w:name w:val="footer"/>
    <w:basedOn w:val="Normalny"/>
    <w:link w:val="StopkaZnak"/>
    <w:uiPriority w:val="99"/>
    <w:rsid w:val="00410D27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636DCE"/>
    <w:pPr>
      <w:spacing w:after="0" w:line="240" w:lineRule="auto"/>
    </w:pPr>
    <w:rPr>
      <w:sz w:val="20"/>
      <w:szCs w:val="20"/>
    </w:rPr>
  </w:style>
  <w:style w:type="paragraph" w:customStyle="1" w:styleId="punkty">
    <w:name w:val="punkty"/>
    <w:basedOn w:val="Normalny"/>
    <w:uiPriority w:val="99"/>
    <w:qFormat/>
    <w:rsid w:val="00CC4085"/>
    <w:pPr>
      <w:suppressAutoHyphens/>
      <w:spacing w:before="120" w:after="0" w:line="100" w:lineRule="atLeast"/>
    </w:pPr>
    <w:rPr>
      <w:rFonts w:ascii="Proxima Nova" w:eastAsia="Times New Roman" w:hAnsi="Proxima Nova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qFormat/>
    <w:rsid w:val="00CC4085"/>
    <w:pPr>
      <w:suppressAutoHyphens/>
      <w:spacing w:after="200" w:line="276" w:lineRule="auto"/>
      <w:ind w:left="720"/>
    </w:pPr>
    <w:rPr>
      <w:rFonts w:eastAsia="SimSun" w:cs="Calibri"/>
      <w:lang w:eastAsia="ar-SA"/>
    </w:rPr>
  </w:style>
  <w:style w:type="table" w:styleId="Tabela-Siatka">
    <w:name w:val="Table Grid"/>
    <w:basedOn w:val="Standardowy"/>
    <w:uiPriority w:val="99"/>
    <w:rsid w:val="00687A9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ZIENTECKA</dc:creator>
  <cp:lastModifiedBy>Szkoła</cp:lastModifiedBy>
  <cp:revision>3</cp:revision>
  <cp:lastPrinted>2020-05-18T10:28:00Z</cp:lastPrinted>
  <dcterms:created xsi:type="dcterms:W3CDTF">2020-05-18T19:57:00Z</dcterms:created>
  <dcterms:modified xsi:type="dcterms:W3CDTF">2020-05-25T11:34:00Z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